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67A48" w14:textId="27E96B1C" w:rsidR="006F0B86" w:rsidRDefault="00627A0A" w:rsidP="5F33B982">
      <w:pPr>
        <w:tabs>
          <w:tab w:val="left" w:pos="6380"/>
        </w:tabs>
        <w:spacing w:after="120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ab/>
      </w:r>
    </w:p>
    <w:p w14:paraId="49123AAF" w14:textId="0B18AE61" w:rsidR="0028615E" w:rsidRDefault="002F1A9B">
      <w:pPr>
        <w:spacing w:after="120"/>
        <w:jc w:val="center"/>
        <w:rPr>
          <w:sz w:val="32"/>
          <w:szCs w:val="32"/>
        </w:rPr>
      </w:pPr>
      <w:r>
        <w:rPr>
          <w:b/>
          <w:sz w:val="32"/>
          <w:szCs w:val="32"/>
        </w:rPr>
        <w:t>Agenda</w:t>
      </w:r>
    </w:p>
    <w:tbl>
      <w:tblPr>
        <w:tblW w:w="944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5155"/>
        <w:gridCol w:w="2250"/>
        <w:gridCol w:w="1530"/>
      </w:tblGrid>
      <w:tr w:rsidR="0028615E" w14:paraId="5F2A426D" w14:textId="77777777" w:rsidTr="2C33A59A">
        <w:trPr>
          <w:trHeight w:val="332"/>
          <w:jc w:val="center"/>
        </w:trPr>
        <w:tc>
          <w:tcPr>
            <w:tcW w:w="510" w:type="dxa"/>
          </w:tcPr>
          <w:p w14:paraId="5B621501" w14:textId="77777777" w:rsidR="0028615E" w:rsidRDefault="002F1A9B" w:rsidP="00415CAD">
            <w:pPr>
              <w:rPr>
                <w:b/>
                <w:bCs/>
                <w:sz w:val="26"/>
                <w:szCs w:val="26"/>
              </w:rPr>
            </w:pPr>
            <w:r w:rsidRPr="6F4449E5">
              <w:rPr>
                <w:b/>
                <w:bCs/>
                <w:sz w:val="26"/>
                <w:szCs w:val="26"/>
              </w:rPr>
              <w:t>#</w:t>
            </w:r>
          </w:p>
        </w:tc>
        <w:tc>
          <w:tcPr>
            <w:tcW w:w="5155" w:type="dxa"/>
          </w:tcPr>
          <w:p w14:paraId="5CCCA180" w14:textId="77777777" w:rsidR="0028615E" w:rsidRDefault="002F1A9B" w:rsidP="00415CA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Item / Sub-items</w:t>
            </w:r>
          </w:p>
        </w:tc>
        <w:tc>
          <w:tcPr>
            <w:tcW w:w="2250" w:type="dxa"/>
          </w:tcPr>
          <w:p w14:paraId="315C990C" w14:textId="77777777" w:rsidR="0028615E" w:rsidRDefault="002F1A9B" w:rsidP="00415CA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Time/Lead</w:t>
            </w:r>
          </w:p>
        </w:tc>
        <w:tc>
          <w:tcPr>
            <w:tcW w:w="1530" w:type="dxa"/>
          </w:tcPr>
          <w:p w14:paraId="48682A44" w14:textId="71D58FFB" w:rsidR="0028615E" w:rsidRDefault="002F1A9B" w:rsidP="00415CAD">
            <w:pPr>
              <w:rPr>
                <w:b/>
                <w:bCs/>
                <w:sz w:val="26"/>
                <w:szCs w:val="26"/>
              </w:rPr>
            </w:pPr>
            <w:r w:rsidRPr="6F4449E5">
              <w:rPr>
                <w:b/>
                <w:bCs/>
                <w:sz w:val="26"/>
                <w:szCs w:val="26"/>
              </w:rPr>
              <w:t>Attendanc</w:t>
            </w:r>
            <w:r w:rsidR="750C4282" w:rsidRPr="6F4449E5">
              <w:rPr>
                <w:b/>
                <w:bCs/>
                <w:sz w:val="26"/>
                <w:szCs w:val="26"/>
              </w:rPr>
              <w:t>e</w:t>
            </w:r>
          </w:p>
        </w:tc>
      </w:tr>
      <w:tr w:rsidR="0018722A" w14:paraId="07D750F9" w14:textId="77777777" w:rsidTr="2C33A59A">
        <w:trPr>
          <w:trHeight w:val="375"/>
          <w:jc w:val="center"/>
        </w:trPr>
        <w:tc>
          <w:tcPr>
            <w:tcW w:w="510" w:type="dxa"/>
          </w:tcPr>
          <w:p w14:paraId="734333A0" w14:textId="7C4689BF" w:rsidR="0018722A" w:rsidRPr="00B41CF2" w:rsidRDefault="0018722A" w:rsidP="00B41CF2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B41CF2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155" w:type="dxa"/>
          </w:tcPr>
          <w:p w14:paraId="74206DC5" w14:textId="77777777" w:rsidR="0018722A" w:rsidRPr="00B41CF2" w:rsidRDefault="0018722A" w:rsidP="00B41CF2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B41CF2">
              <w:rPr>
                <w:b/>
                <w:bCs/>
                <w:i/>
                <w:iCs/>
                <w:sz w:val="24"/>
                <w:szCs w:val="24"/>
              </w:rPr>
              <w:t>Updates and Announcements</w:t>
            </w:r>
          </w:p>
        </w:tc>
        <w:tc>
          <w:tcPr>
            <w:tcW w:w="2250" w:type="dxa"/>
          </w:tcPr>
          <w:p w14:paraId="1B200718" w14:textId="05791753" w:rsidR="0018722A" w:rsidRPr="00B41CF2" w:rsidRDefault="0018722A" w:rsidP="00B41CF2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B41CF2">
              <w:rPr>
                <w:b/>
                <w:bCs/>
                <w:i/>
                <w:iCs/>
                <w:sz w:val="24"/>
                <w:szCs w:val="24"/>
              </w:rPr>
              <w:t>12:00 –12:05</w:t>
            </w:r>
          </w:p>
        </w:tc>
        <w:tc>
          <w:tcPr>
            <w:tcW w:w="1530" w:type="dxa"/>
            <w:vMerge w:val="restart"/>
            <w:vAlign w:val="center"/>
          </w:tcPr>
          <w:p w14:paraId="36BCE62E" w14:textId="23776443" w:rsidR="0018722A" w:rsidRPr="002B4E6D" w:rsidRDefault="0018722A" w:rsidP="00593698">
            <w:pPr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2B4E6D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Faculty and Staff</w:t>
            </w:r>
          </w:p>
        </w:tc>
      </w:tr>
      <w:tr w:rsidR="0018722A" w14:paraId="4B8A392B" w14:textId="77777777" w:rsidTr="2C33A59A">
        <w:trPr>
          <w:trHeight w:val="332"/>
          <w:jc w:val="center"/>
        </w:trPr>
        <w:tc>
          <w:tcPr>
            <w:tcW w:w="510" w:type="dxa"/>
          </w:tcPr>
          <w:p w14:paraId="73C2F1FC" w14:textId="77777777" w:rsidR="0018722A" w:rsidRPr="00A971FF" w:rsidRDefault="0018722A" w:rsidP="005A2A69">
            <w:pPr>
              <w:spacing w:after="0" w:line="276" w:lineRule="auto"/>
            </w:pPr>
          </w:p>
        </w:tc>
        <w:tc>
          <w:tcPr>
            <w:tcW w:w="5155" w:type="dxa"/>
          </w:tcPr>
          <w:p w14:paraId="18CA3913" w14:textId="19AD50F0" w:rsidR="0018722A" w:rsidRPr="00A971FF" w:rsidRDefault="0018722A" w:rsidP="00D232C8">
            <w:pPr>
              <w:spacing w:after="0" w:line="276" w:lineRule="auto"/>
            </w:pPr>
            <w:r>
              <w:t>Faculty/staff updates</w:t>
            </w:r>
          </w:p>
        </w:tc>
        <w:tc>
          <w:tcPr>
            <w:tcW w:w="2250" w:type="dxa"/>
          </w:tcPr>
          <w:p w14:paraId="20FC505E" w14:textId="262BF6BC" w:rsidR="0018722A" w:rsidRPr="00A971FF" w:rsidRDefault="0018722A" w:rsidP="005A2A69">
            <w:pPr>
              <w:spacing w:after="0" w:line="276" w:lineRule="auto"/>
            </w:pPr>
            <w:r>
              <w:t>All</w:t>
            </w:r>
          </w:p>
        </w:tc>
        <w:tc>
          <w:tcPr>
            <w:tcW w:w="1530" w:type="dxa"/>
            <w:vMerge/>
          </w:tcPr>
          <w:p w14:paraId="0AA3DE0C" w14:textId="77777777" w:rsidR="0018722A" w:rsidRPr="00A971FF" w:rsidRDefault="0018722A" w:rsidP="005A2A69">
            <w:pPr>
              <w:spacing w:after="0" w:line="276" w:lineRule="auto"/>
            </w:pPr>
          </w:p>
        </w:tc>
      </w:tr>
      <w:tr w:rsidR="0018722A" w:rsidRPr="00B41CF2" w14:paraId="0A327B07" w14:textId="77777777" w:rsidTr="2C33A59A">
        <w:trPr>
          <w:trHeight w:val="332"/>
          <w:jc w:val="center"/>
        </w:trPr>
        <w:tc>
          <w:tcPr>
            <w:tcW w:w="510" w:type="dxa"/>
          </w:tcPr>
          <w:p w14:paraId="118CF9BB" w14:textId="4DA67550" w:rsidR="0018722A" w:rsidRPr="00B41CF2" w:rsidRDefault="0018722A" w:rsidP="00B41CF2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B41CF2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155" w:type="dxa"/>
          </w:tcPr>
          <w:p w14:paraId="68552843" w14:textId="03C69FC8" w:rsidR="0018722A" w:rsidRPr="00B41CF2" w:rsidRDefault="0018722A" w:rsidP="00B41CF2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B41CF2">
              <w:rPr>
                <w:b/>
                <w:bCs/>
                <w:i/>
                <w:iCs/>
                <w:sz w:val="24"/>
                <w:szCs w:val="24"/>
              </w:rPr>
              <w:t>Administrative Updates</w:t>
            </w:r>
          </w:p>
        </w:tc>
        <w:tc>
          <w:tcPr>
            <w:tcW w:w="2250" w:type="dxa"/>
          </w:tcPr>
          <w:p w14:paraId="25F68E6C" w14:textId="4195A5A8" w:rsidR="0018722A" w:rsidRPr="00B41CF2" w:rsidRDefault="0018722A" w:rsidP="00B41CF2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B41CF2">
              <w:rPr>
                <w:b/>
                <w:bCs/>
                <w:i/>
                <w:iCs/>
                <w:sz w:val="24"/>
                <w:szCs w:val="24"/>
              </w:rPr>
              <w:t>12:05</w:t>
            </w:r>
            <w:r w:rsidR="007D273A">
              <w:rPr>
                <w:b/>
                <w:bCs/>
                <w:i/>
                <w:iCs/>
                <w:sz w:val="24"/>
                <w:szCs w:val="24"/>
              </w:rPr>
              <w:t xml:space="preserve"> – 12:10</w:t>
            </w:r>
          </w:p>
        </w:tc>
        <w:tc>
          <w:tcPr>
            <w:tcW w:w="1530" w:type="dxa"/>
            <w:vMerge/>
          </w:tcPr>
          <w:p w14:paraId="7EC29747" w14:textId="77777777" w:rsidR="0018722A" w:rsidRPr="00B41CF2" w:rsidRDefault="0018722A" w:rsidP="00B41CF2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8722A" w14:paraId="7504F35F" w14:textId="77777777" w:rsidTr="2C33A59A">
        <w:trPr>
          <w:trHeight w:val="332"/>
          <w:jc w:val="center"/>
        </w:trPr>
        <w:tc>
          <w:tcPr>
            <w:tcW w:w="510" w:type="dxa"/>
          </w:tcPr>
          <w:p w14:paraId="31475210" w14:textId="6C9A9451" w:rsidR="0018722A" w:rsidRDefault="0018722A" w:rsidP="2C33A59A">
            <w:pPr>
              <w:spacing w:line="276" w:lineRule="auto"/>
            </w:pPr>
          </w:p>
        </w:tc>
        <w:tc>
          <w:tcPr>
            <w:tcW w:w="5155" w:type="dxa"/>
          </w:tcPr>
          <w:p w14:paraId="0FA00C5C" w14:textId="31B35392" w:rsidR="0018722A" w:rsidRDefault="0018722A" w:rsidP="2C33A59A">
            <w:pPr>
              <w:spacing w:line="276" w:lineRule="auto"/>
            </w:pPr>
          </w:p>
        </w:tc>
        <w:tc>
          <w:tcPr>
            <w:tcW w:w="2250" w:type="dxa"/>
          </w:tcPr>
          <w:p w14:paraId="27CBCB2C" w14:textId="2DA2A87E" w:rsidR="0018722A" w:rsidRDefault="00D86059" w:rsidP="2C33A59A">
            <w:pPr>
              <w:spacing w:line="276" w:lineRule="auto"/>
            </w:pPr>
            <w:r>
              <w:t>Ashely</w:t>
            </w:r>
          </w:p>
        </w:tc>
        <w:tc>
          <w:tcPr>
            <w:tcW w:w="1530" w:type="dxa"/>
            <w:vMerge/>
            <w:vAlign w:val="center"/>
          </w:tcPr>
          <w:p w14:paraId="4C4637B3" w14:textId="77777777" w:rsidR="0018722A" w:rsidRDefault="0018722A"/>
        </w:tc>
      </w:tr>
      <w:tr w:rsidR="0018722A" w14:paraId="263E4AD4" w14:textId="77777777" w:rsidTr="2C33A59A">
        <w:trPr>
          <w:trHeight w:val="449"/>
          <w:jc w:val="center"/>
        </w:trPr>
        <w:tc>
          <w:tcPr>
            <w:tcW w:w="510" w:type="dxa"/>
          </w:tcPr>
          <w:p w14:paraId="3D6C1DC1" w14:textId="1E0BD421" w:rsidR="0018722A" w:rsidRPr="00B41CF2" w:rsidRDefault="001A6F39" w:rsidP="73DE7A81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14:paraId="77BE5099" w14:textId="087C7E1B" w:rsidR="0018722A" w:rsidRPr="00B41CF2" w:rsidRDefault="001A6F39" w:rsidP="73DE7A81">
            <w:pPr>
              <w:spacing w:after="0" w:line="360" w:lineRule="auto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CERC Updates</w:t>
            </w:r>
          </w:p>
        </w:tc>
        <w:tc>
          <w:tcPr>
            <w:tcW w:w="2250" w:type="dxa"/>
          </w:tcPr>
          <w:p w14:paraId="5B26F577" w14:textId="56D648CF" w:rsidR="0018722A" w:rsidRPr="00B41CF2" w:rsidRDefault="00D86059" w:rsidP="73DE7A81">
            <w:pPr>
              <w:spacing w:after="0" w:line="360" w:lineRule="auto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12:05 – 12:10</w:t>
            </w:r>
          </w:p>
        </w:tc>
        <w:tc>
          <w:tcPr>
            <w:tcW w:w="1530" w:type="dxa"/>
            <w:vMerge/>
          </w:tcPr>
          <w:p w14:paraId="00A3C80D" w14:textId="77777777" w:rsidR="0018722A" w:rsidRDefault="0018722A" w:rsidP="005A2A69">
            <w:pPr>
              <w:spacing w:after="0" w:line="360" w:lineRule="auto"/>
            </w:pPr>
          </w:p>
        </w:tc>
      </w:tr>
      <w:tr w:rsidR="0018722A" w14:paraId="7A4E1B94" w14:textId="77777777" w:rsidTr="2C33A59A">
        <w:trPr>
          <w:trHeight w:val="449"/>
          <w:jc w:val="center"/>
        </w:trPr>
        <w:tc>
          <w:tcPr>
            <w:tcW w:w="510" w:type="dxa"/>
          </w:tcPr>
          <w:p w14:paraId="58134BAF" w14:textId="7CC600BD" w:rsidR="0018722A" w:rsidRPr="002F43B4" w:rsidRDefault="0018722A" w:rsidP="002F43B4">
            <w:pPr>
              <w:spacing w:after="0" w:line="276" w:lineRule="auto"/>
            </w:pPr>
          </w:p>
        </w:tc>
        <w:tc>
          <w:tcPr>
            <w:tcW w:w="5155" w:type="dxa"/>
          </w:tcPr>
          <w:p w14:paraId="28973A01" w14:textId="1E0BAE06" w:rsidR="0018722A" w:rsidRPr="002F43B4" w:rsidRDefault="0018722A" w:rsidP="002F43B4">
            <w:pPr>
              <w:spacing w:after="0" w:line="276" w:lineRule="auto"/>
            </w:pPr>
          </w:p>
        </w:tc>
        <w:tc>
          <w:tcPr>
            <w:tcW w:w="2250" w:type="dxa"/>
          </w:tcPr>
          <w:p w14:paraId="0C5A141D" w14:textId="64ADDE41" w:rsidR="0018722A" w:rsidRPr="002F43B4" w:rsidRDefault="00D86059" w:rsidP="000F50CF">
            <w:pPr>
              <w:spacing w:after="0" w:line="276" w:lineRule="auto"/>
            </w:pPr>
            <w:r>
              <w:t>Adam</w:t>
            </w:r>
          </w:p>
        </w:tc>
        <w:tc>
          <w:tcPr>
            <w:tcW w:w="1530" w:type="dxa"/>
            <w:vMerge/>
            <w:vAlign w:val="center"/>
          </w:tcPr>
          <w:p w14:paraId="5BA417D6" w14:textId="77777777" w:rsidR="0018722A" w:rsidRDefault="0018722A" w:rsidP="002F43B4">
            <w:pPr>
              <w:spacing w:after="0" w:line="276" w:lineRule="auto"/>
            </w:pPr>
          </w:p>
        </w:tc>
      </w:tr>
      <w:tr w:rsidR="00D86059" w14:paraId="4E684AC7" w14:textId="77777777" w:rsidTr="2C33A59A">
        <w:trPr>
          <w:trHeight w:val="449"/>
          <w:jc w:val="center"/>
        </w:trPr>
        <w:tc>
          <w:tcPr>
            <w:tcW w:w="510" w:type="dxa"/>
          </w:tcPr>
          <w:p w14:paraId="68EDF0B5" w14:textId="5F1A1E9E" w:rsidR="00D86059" w:rsidRPr="00B41CF2" w:rsidRDefault="00D86059" w:rsidP="00D86059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155" w:type="dxa"/>
          </w:tcPr>
          <w:p w14:paraId="0B382F37" w14:textId="08156C0B" w:rsidR="00D86059" w:rsidRPr="00B41CF2" w:rsidRDefault="00D86059" w:rsidP="00D86059">
            <w:pPr>
              <w:spacing w:after="0" w:line="360" w:lineRule="auto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CM Faculty Search Policy</w:t>
            </w:r>
          </w:p>
        </w:tc>
        <w:tc>
          <w:tcPr>
            <w:tcW w:w="2250" w:type="dxa"/>
          </w:tcPr>
          <w:p w14:paraId="05781432" w14:textId="38DE90E7" w:rsidR="00D86059" w:rsidRPr="00B41CF2" w:rsidRDefault="00D86059" w:rsidP="00D86059">
            <w:pPr>
              <w:spacing w:after="0" w:line="360" w:lineRule="auto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 w:rsidRPr="00B41CF2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12:</w:t>
            </w: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10</w:t>
            </w:r>
            <w:r w:rsidRPr="00B41CF2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 xml:space="preserve"> – 12:</w:t>
            </w: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1530" w:type="dxa"/>
            <w:vMerge/>
          </w:tcPr>
          <w:p w14:paraId="6AAB7304" w14:textId="77777777" w:rsidR="00D86059" w:rsidRDefault="00D86059" w:rsidP="00D86059">
            <w:pPr>
              <w:spacing w:after="0" w:line="360" w:lineRule="auto"/>
            </w:pPr>
          </w:p>
        </w:tc>
      </w:tr>
      <w:tr w:rsidR="00D86059" w14:paraId="300511F9" w14:textId="77777777" w:rsidTr="2C33A59A">
        <w:trPr>
          <w:trHeight w:val="449"/>
          <w:jc w:val="center"/>
        </w:trPr>
        <w:tc>
          <w:tcPr>
            <w:tcW w:w="510" w:type="dxa"/>
          </w:tcPr>
          <w:p w14:paraId="6986ABC1" w14:textId="77777777" w:rsidR="00D86059" w:rsidRPr="005A2A69" w:rsidRDefault="00D86059" w:rsidP="00D86059">
            <w:pPr>
              <w:spacing w:after="0" w:line="276" w:lineRule="auto"/>
            </w:pPr>
          </w:p>
        </w:tc>
        <w:tc>
          <w:tcPr>
            <w:tcW w:w="5155" w:type="dxa"/>
          </w:tcPr>
          <w:p w14:paraId="6E77EFE4" w14:textId="20538314" w:rsidR="00D86059" w:rsidRPr="002F43B4" w:rsidRDefault="00D86059" w:rsidP="00D86059">
            <w:pPr>
              <w:spacing w:after="0" w:line="276" w:lineRule="auto"/>
            </w:pPr>
          </w:p>
        </w:tc>
        <w:tc>
          <w:tcPr>
            <w:tcW w:w="2250" w:type="dxa"/>
          </w:tcPr>
          <w:p w14:paraId="0A3AE36F" w14:textId="4D69BC84" w:rsidR="00D86059" w:rsidRPr="002F43B4" w:rsidRDefault="00D86059" w:rsidP="00D86059">
            <w:pPr>
              <w:spacing w:after="0" w:line="276" w:lineRule="auto"/>
            </w:pPr>
            <w:r>
              <w:t>Giovanni</w:t>
            </w:r>
          </w:p>
        </w:tc>
        <w:tc>
          <w:tcPr>
            <w:tcW w:w="1530" w:type="dxa"/>
            <w:vMerge/>
          </w:tcPr>
          <w:p w14:paraId="1033D87E" w14:textId="77777777" w:rsidR="00D86059" w:rsidRDefault="00D86059" w:rsidP="00D86059">
            <w:pPr>
              <w:spacing w:after="0" w:line="276" w:lineRule="auto"/>
            </w:pPr>
          </w:p>
        </w:tc>
      </w:tr>
      <w:tr w:rsidR="00D86059" w14:paraId="4CA856C9" w14:textId="77777777" w:rsidTr="2C33A59A">
        <w:trPr>
          <w:trHeight w:val="300"/>
          <w:jc w:val="center"/>
        </w:trPr>
        <w:tc>
          <w:tcPr>
            <w:tcW w:w="510" w:type="dxa"/>
          </w:tcPr>
          <w:p w14:paraId="59915D48" w14:textId="6C72028B" w:rsidR="00D86059" w:rsidRPr="00B41CF2" w:rsidRDefault="00D86059" w:rsidP="00D860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155" w:type="dxa"/>
          </w:tcPr>
          <w:p w14:paraId="4ADBDDB4" w14:textId="6CD89298" w:rsidR="00D86059" w:rsidRPr="00B41CF2" w:rsidRDefault="00D86059" w:rsidP="00D860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Faculty Unit Adjustment Criteria</w:t>
            </w:r>
          </w:p>
        </w:tc>
        <w:tc>
          <w:tcPr>
            <w:tcW w:w="2250" w:type="dxa"/>
          </w:tcPr>
          <w:p w14:paraId="481AF4C5" w14:textId="4B7CB40C" w:rsidR="00D86059" w:rsidRPr="00B41CF2" w:rsidRDefault="00D86059" w:rsidP="00D860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B41CF2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12:</w:t>
            </w: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25</w:t>
            </w:r>
            <w:r w:rsidRPr="00B41CF2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12:40</w:t>
            </w:r>
          </w:p>
        </w:tc>
        <w:tc>
          <w:tcPr>
            <w:tcW w:w="1530" w:type="dxa"/>
            <w:vMerge/>
            <w:vAlign w:val="center"/>
          </w:tcPr>
          <w:p w14:paraId="1872BEA7" w14:textId="77777777" w:rsidR="00D86059" w:rsidRDefault="00D86059" w:rsidP="00D86059"/>
        </w:tc>
      </w:tr>
      <w:tr w:rsidR="00D86059" w14:paraId="7FBA7EEC" w14:textId="77777777" w:rsidTr="2C33A59A">
        <w:trPr>
          <w:trHeight w:val="300"/>
          <w:jc w:val="center"/>
        </w:trPr>
        <w:tc>
          <w:tcPr>
            <w:tcW w:w="510" w:type="dxa"/>
          </w:tcPr>
          <w:p w14:paraId="012B2C14" w14:textId="77777777" w:rsidR="00D86059" w:rsidRDefault="00D86059" w:rsidP="00D860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55" w:type="dxa"/>
          </w:tcPr>
          <w:p w14:paraId="7046A200" w14:textId="77777777" w:rsidR="00D86059" w:rsidRDefault="00D86059" w:rsidP="00D860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60C1D6AE" w14:textId="0A1420AE" w:rsidR="00D86059" w:rsidRPr="00546E6E" w:rsidRDefault="00D86059" w:rsidP="00D86059">
            <w:pPr>
              <w:spacing w:line="276" w:lineRule="auto"/>
              <w:rPr>
                <w:sz w:val="24"/>
                <w:szCs w:val="24"/>
              </w:rPr>
            </w:pPr>
            <w:r>
              <w:t>Giovanni</w:t>
            </w:r>
          </w:p>
        </w:tc>
        <w:tc>
          <w:tcPr>
            <w:tcW w:w="1530" w:type="dxa"/>
            <w:vMerge/>
            <w:vAlign w:val="center"/>
          </w:tcPr>
          <w:p w14:paraId="0755C02F" w14:textId="77777777" w:rsidR="00D86059" w:rsidRDefault="00D86059" w:rsidP="00D86059"/>
        </w:tc>
      </w:tr>
      <w:tr w:rsidR="00D86059" w14:paraId="7DC15799" w14:textId="77777777" w:rsidTr="2C33A59A">
        <w:trPr>
          <w:trHeight w:val="300"/>
          <w:jc w:val="center"/>
        </w:trPr>
        <w:tc>
          <w:tcPr>
            <w:tcW w:w="510" w:type="dxa"/>
          </w:tcPr>
          <w:p w14:paraId="00FE927B" w14:textId="41367167" w:rsidR="00D86059" w:rsidRDefault="00D86059" w:rsidP="00D860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5155" w:type="dxa"/>
          </w:tcPr>
          <w:p w14:paraId="41463C0B" w14:textId="60A94D1D" w:rsidR="00D86059" w:rsidRDefault="00D86059" w:rsidP="00D860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Visiting Scholar/Postdoctoral Scholar</w:t>
            </w:r>
          </w:p>
        </w:tc>
        <w:tc>
          <w:tcPr>
            <w:tcW w:w="2250" w:type="dxa"/>
          </w:tcPr>
          <w:p w14:paraId="3E7A5727" w14:textId="5A00436D" w:rsidR="00D86059" w:rsidRPr="00615711" w:rsidRDefault="00D86059" w:rsidP="00D860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12:40-12:45</w:t>
            </w:r>
          </w:p>
        </w:tc>
        <w:tc>
          <w:tcPr>
            <w:tcW w:w="1530" w:type="dxa"/>
            <w:vMerge/>
            <w:vAlign w:val="center"/>
          </w:tcPr>
          <w:p w14:paraId="766E3A59" w14:textId="77777777" w:rsidR="00D86059" w:rsidRDefault="00D86059" w:rsidP="00D86059"/>
        </w:tc>
      </w:tr>
      <w:tr w:rsidR="00D86059" w14:paraId="52661D2D" w14:textId="77777777" w:rsidTr="2C33A59A">
        <w:trPr>
          <w:trHeight w:val="300"/>
          <w:jc w:val="center"/>
        </w:trPr>
        <w:tc>
          <w:tcPr>
            <w:tcW w:w="510" w:type="dxa"/>
          </w:tcPr>
          <w:p w14:paraId="54887426" w14:textId="77777777" w:rsidR="00D86059" w:rsidRDefault="00D86059" w:rsidP="00D860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55" w:type="dxa"/>
          </w:tcPr>
          <w:p w14:paraId="11DCB3D8" w14:textId="77777777" w:rsidR="00D86059" w:rsidRDefault="00D86059" w:rsidP="00D860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5AEC175F" w14:textId="57278A08" w:rsidR="00D86059" w:rsidRPr="00546E6E" w:rsidRDefault="00D86059" w:rsidP="00D8605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Ashely/Giovanni</w:t>
            </w:r>
          </w:p>
        </w:tc>
        <w:tc>
          <w:tcPr>
            <w:tcW w:w="1530" w:type="dxa"/>
            <w:vMerge/>
            <w:vAlign w:val="center"/>
          </w:tcPr>
          <w:p w14:paraId="2E49704E" w14:textId="77777777" w:rsidR="00D86059" w:rsidRDefault="00D86059" w:rsidP="00D86059"/>
        </w:tc>
      </w:tr>
      <w:tr w:rsidR="00D86059" w14:paraId="688E21DD" w14:textId="77777777" w:rsidTr="2C33A59A">
        <w:trPr>
          <w:trHeight w:val="300"/>
          <w:jc w:val="center"/>
        </w:trPr>
        <w:tc>
          <w:tcPr>
            <w:tcW w:w="510" w:type="dxa"/>
          </w:tcPr>
          <w:p w14:paraId="4DB0E208" w14:textId="22E74227" w:rsidR="00D86059" w:rsidRDefault="00D86059" w:rsidP="00D860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5155" w:type="dxa"/>
          </w:tcPr>
          <w:p w14:paraId="15DC1F8E" w14:textId="1CE1A591" w:rsidR="00D86059" w:rsidRDefault="00D86059" w:rsidP="00D860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Undergraduate Program Updates</w:t>
            </w:r>
          </w:p>
        </w:tc>
        <w:tc>
          <w:tcPr>
            <w:tcW w:w="2250" w:type="dxa"/>
          </w:tcPr>
          <w:p w14:paraId="38B34B7A" w14:textId="17996586" w:rsidR="00D86059" w:rsidRPr="00F63260" w:rsidRDefault="00D86059" w:rsidP="00D860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615711">
              <w:rPr>
                <w:b/>
                <w:bCs/>
                <w:i/>
                <w:iCs/>
                <w:sz w:val="24"/>
                <w:szCs w:val="24"/>
              </w:rPr>
              <w:t>12:4</w:t>
            </w: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  <w:r w:rsidRPr="00615711">
              <w:rPr>
                <w:b/>
                <w:bCs/>
                <w:i/>
                <w:iCs/>
                <w:sz w:val="24"/>
                <w:szCs w:val="24"/>
              </w:rPr>
              <w:t>-1</w:t>
            </w: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Pr="00615711">
              <w:rPr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b/>
                <w:bCs/>
                <w:i/>
                <w:iCs/>
                <w:sz w:val="24"/>
                <w:szCs w:val="24"/>
              </w:rPr>
              <w:t>55</w:t>
            </w:r>
          </w:p>
        </w:tc>
        <w:tc>
          <w:tcPr>
            <w:tcW w:w="1530" w:type="dxa"/>
            <w:vMerge/>
            <w:vAlign w:val="center"/>
          </w:tcPr>
          <w:p w14:paraId="51634656" w14:textId="77777777" w:rsidR="00D86059" w:rsidRDefault="00D86059" w:rsidP="00D86059"/>
        </w:tc>
      </w:tr>
      <w:tr w:rsidR="00D86059" w14:paraId="64BE0382" w14:textId="77777777" w:rsidTr="2C33A59A">
        <w:trPr>
          <w:trHeight w:val="300"/>
          <w:jc w:val="center"/>
        </w:trPr>
        <w:tc>
          <w:tcPr>
            <w:tcW w:w="510" w:type="dxa"/>
          </w:tcPr>
          <w:p w14:paraId="72EAD3CB" w14:textId="77777777" w:rsidR="00D86059" w:rsidRDefault="00D86059" w:rsidP="00D860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55" w:type="dxa"/>
          </w:tcPr>
          <w:p w14:paraId="35CC1353" w14:textId="77777777" w:rsidR="00D86059" w:rsidRDefault="00D86059" w:rsidP="00D860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710E254D" w14:textId="72D881D8" w:rsidR="00D86059" w:rsidRDefault="00D86059" w:rsidP="00D8605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Rachel/Chris</w:t>
            </w:r>
          </w:p>
        </w:tc>
        <w:tc>
          <w:tcPr>
            <w:tcW w:w="1530" w:type="dxa"/>
            <w:vMerge/>
            <w:vAlign w:val="center"/>
          </w:tcPr>
          <w:p w14:paraId="46B9E61F" w14:textId="77777777" w:rsidR="00D86059" w:rsidRDefault="00D86059" w:rsidP="00D86059"/>
        </w:tc>
      </w:tr>
      <w:tr w:rsidR="00D86059" w14:paraId="5AA42973" w14:textId="77777777" w:rsidTr="2C33A59A">
        <w:trPr>
          <w:trHeight w:val="300"/>
          <w:jc w:val="center"/>
        </w:trPr>
        <w:tc>
          <w:tcPr>
            <w:tcW w:w="510" w:type="dxa"/>
          </w:tcPr>
          <w:p w14:paraId="3EC704E8" w14:textId="76FA3633" w:rsidR="00D86059" w:rsidRDefault="00D86059" w:rsidP="00D860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5155" w:type="dxa"/>
          </w:tcPr>
          <w:p w14:paraId="741404A1" w14:textId="77FE30BE" w:rsidR="00D86059" w:rsidRDefault="00D86059" w:rsidP="00D860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Graduate Program Updates</w:t>
            </w:r>
          </w:p>
        </w:tc>
        <w:tc>
          <w:tcPr>
            <w:tcW w:w="2250" w:type="dxa"/>
          </w:tcPr>
          <w:p w14:paraId="3F029836" w14:textId="6DA0F0B7" w:rsidR="00D86059" w:rsidRDefault="00D86059" w:rsidP="00D86059">
            <w:pPr>
              <w:spacing w:line="276" w:lineRule="auto"/>
              <w:rPr>
                <w:sz w:val="24"/>
                <w:szCs w:val="24"/>
              </w:rPr>
            </w:pPr>
            <w:r w:rsidRPr="00F63260">
              <w:rPr>
                <w:b/>
                <w:bCs/>
                <w:i/>
                <w:iCs/>
                <w:sz w:val="24"/>
                <w:szCs w:val="24"/>
              </w:rPr>
              <w:t>12:55 – 1:05</w:t>
            </w:r>
          </w:p>
        </w:tc>
        <w:tc>
          <w:tcPr>
            <w:tcW w:w="1530" w:type="dxa"/>
            <w:vMerge/>
            <w:vAlign w:val="center"/>
          </w:tcPr>
          <w:p w14:paraId="6196360B" w14:textId="77777777" w:rsidR="00D86059" w:rsidRDefault="00D86059" w:rsidP="00D86059"/>
        </w:tc>
      </w:tr>
      <w:tr w:rsidR="00D86059" w14:paraId="6E42DA4A" w14:textId="77777777" w:rsidTr="2C33A59A">
        <w:trPr>
          <w:trHeight w:val="300"/>
          <w:jc w:val="center"/>
        </w:trPr>
        <w:tc>
          <w:tcPr>
            <w:tcW w:w="510" w:type="dxa"/>
          </w:tcPr>
          <w:p w14:paraId="233E9EEB" w14:textId="77777777" w:rsidR="00D86059" w:rsidRDefault="00D86059" w:rsidP="00D860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55" w:type="dxa"/>
          </w:tcPr>
          <w:p w14:paraId="346357AB" w14:textId="77777777" w:rsidR="00D86059" w:rsidRDefault="00D86059" w:rsidP="00D860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6226FABC" w14:textId="5A92C7AC" w:rsidR="00D86059" w:rsidRDefault="004C10E9" w:rsidP="00D8605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Andrew/Ken-Yu</w:t>
            </w:r>
          </w:p>
        </w:tc>
        <w:tc>
          <w:tcPr>
            <w:tcW w:w="1530" w:type="dxa"/>
            <w:vMerge/>
            <w:vAlign w:val="center"/>
          </w:tcPr>
          <w:p w14:paraId="0C6DE04E" w14:textId="77777777" w:rsidR="00D86059" w:rsidRDefault="00D86059" w:rsidP="00D86059"/>
        </w:tc>
      </w:tr>
      <w:tr w:rsidR="002F6651" w14:paraId="23D34E80" w14:textId="77777777" w:rsidTr="2C33A59A">
        <w:trPr>
          <w:trHeight w:val="300"/>
          <w:jc w:val="center"/>
        </w:trPr>
        <w:tc>
          <w:tcPr>
            <w:tcW w:w="510" w:type="dxa"/>
          </w:tcPr>
          <w:p w14:paraId="1A78E4B1" w14:textId="4FF2E637" w:rsidR="002F6651" w:rsidRDefault="00206FD4" w:rsidP="00D860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5155" w:type="dxa"/>
          </w:tcPr>
          <w:p w14:paraId="2AEA21B6" w14:textId="752108B7" w:rsidR="002F6651" w:rsidRDefault="002F6651" w:rsidP="00D860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Other Updates</w:t>
            </w:r>
          </w:p>
        </w:tc>
        <w:tc>
          <w:tcPr>
            <w:tcW w:w="2250" w:type="dxa"/>
          </w:tcPr>
          <w:p w14:paraId="731BFA90" w14:textId="01FC87D0" w:rsidR="002F6651" w:rsidRPr="00206FD4" w:rsidRDefault="00206FD4" w:rsidP="00D860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206FD4">
              <w:rPr>
                <w:b/>
                <w:bCs/>
                <w:i/>
                <w:iCs/>
                <w:sz w:val="24"/>
                <w:szCs w:val="24"/>
              </w:rPr>
              <w:t>1:05 – 1:20</w:t>
            </w:r>
          </w:p>
        </w:tc>
        <w:tc>
          <w:tcPr>
            <w:tcW w:w="1530" w:type="dxa"/>
            <w:vMerge/>
            <w:vAlign w:val="center"/>
          </w:tcPr>
          <w:p w14:paraId="1368500A" w14:textId="77777777" w:rsidR="002F6651" w:rsidRDefault="002F6651" w:rsidP="00D86059"/>
        </w:tc>
      </w:tr>
      <w:tr w:rsidR="00D86059" w14:paraId="531A6E9A" w14:textId="77777777" w:rsidTr="2C33A59A">
        <w:trPr>
          <w:trHeight w:val="300"/>
          <w:jc w:val="center"/>
        </w:trPr>
        <w:tc>
          <w:tcPr>
            <w:tcW w:w="510" w:type="dxa"/>
          </w:tcPr>
          <w:p w14:paraId="46AB4B04" w14:textId="49C6AF4E" w:rsidR="00D86059" w:rsidRDefault="00206FD4" w:rsidP="00D860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5155" w:type="dxa"/>
          </w:tcPr>
          <w:p w14:paraId="3469A063" w14:textId="609C0A37" w:rsidR="00D86059" w:rsidRDefault="00D86059" w:rsidP="00D860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Adjourn</w:t>
            </w:r>
          </w:p>
        </w:tc>
        <w:tc>
          <w:tcPr>
            <w:tcW w:w="2250" w:type="dxa"/>
          </w:tcPr>
          <w:p w14:paraId="533AB7D3" w14:textId="1A8997E8" w:rsidR="00D86059" w:rsidRPr="00DE0AD0" w:rsidRDefault="00D86059" w:rsidP="00D86059">
            <w:pPr>
              <w:spacing w:line="276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DE0AD0">
              <w:rPr>
                <w:b/>
                <w:bCs/>
                <w:i/>
                <w:iCs/>
                <w:sz w:val="24"/>
                <w:szCs w:val="24"/>
              </w:rPr>
              <w:t>1:20</w:t>
            </w:r>
          </w:p>
        </w:tc>
        <w:tc>
          <w:tcPr>
            <w:tcW w:w="1530" w:type="dxa"/>
            <w:vMerge/>
            <w:vAlign w:val="center"/>
          </w:tcPr>
          <w:p w14:paraId="0EAB0CE5" w14:textId="77777777" w:rsidR="00D86059" w:rsidRDefault="00D86059" w:rsidP="00D86059"/>
        </w:tc>
      </w:tr>
    </w:tbl>
    <w:p w14:paraId="6B9FDE0C" w14:textId="76451586" w:rsidR="00A14D78" w:rsidRDefault="00A14D78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6"/>
          <w:szCs w:val="26"/>
        </w:rPr>
      </w:pPr>
      <w:bookmarkStart w:id="0" w:name="_heading=h.gjdgxs" w:colFirst="0" w:colLast="0"/>
      <w:bookmarkEnd w:id="0"/>
    </w:p>
    <w:sectPr w:rsidR="00A14D78" w:rsidSect="00834A54">
      <w:headerReference w:type="default" r:id="rId12"/>
      <w:footerReference w:type="default" r:id="rId13"/>
      <w:pgSz w:w="12240" w:h="15840"/>
      <w:pgMar w:top="1440" w:right="1440" w:bottom="1440" w:left="1440" w:header="27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E6015" w14:textId="77777777" w:rsidR="00CC3522" w:rsidRDefault="00CC3522">
      <w:pPr>
        <w:spacing w:after="0" w:line="240" w:lineRule="auto"/>
      </w:pPr>
      <w:r>
        <w:separator/>
      </w:r>
    </w:p>
  </w:endnote>
  <w:endnote w:type="continuationSeparator" w:id="0">
    <w:p w14:paraId="0BBBB542" w14:textId="77777777" w:rsidR="00CC3522" w:rsidRDefault="00CC3522">
      <w:pPr>
        <w:spacing w:after="0" w:line="240" w:lineRule="auto"/>
      </w:pPr>
      <w:r>
        <w:continuationSeparator/>
      </w:r>
    </w:p>
  </w:endnote>
  <w:endnote w:type="continuationNotice" w:id="1">
    <w:p w14:paraId="2115BEF4" w14:textId="77777777" w:rsidR="00CC3522" w:rsidRDefault="00CC35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 Condensed">
    <w:altName w:val="Calibri"/>
    <w:charset w:val="00"/>
    <w:family w:val="auto"/>
    <w:pitch w:val="variable"/>
    <w:sig w:usb0="A00000FF" w:usb1="5000207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45471F2" w14:paraId="5B322724" w14:textId="77777777" w:rsidTr="245471F2">
      <w:trPr>
        <w:trHeight w:val="300"/>
      </w:trPr>
      <w:tc>
        <w:tcPr>
          <w:tcW w:w="3120" w:type="dxa"/>
        </w:tcPr>
        <w:p w14:paraId="2879F95D" w14:textId="500ABC46" w:rsidR="245471F2" w:rsidRDefault="245471F2" w:rsidP="245471F2">
          <w:pPr>
            <w:pStyle w:val="Header"/>
            <w:ind w:left="-115"/>
          </w:pPr>
        </w:p>
      </w:tc>
      <w:tc>
        <w:tcPr>
          <w:tcW w:w="3120" w:type="dxa"/>
        </w:tcPr>
        <w:p w14:paraId="3FC8A1B5" w14:textId="1698AE39" w:rsidR="245471F2" w:rsidRDefault="245471F2" w:rsidP="245471F2">
          <w:pPr>
            <w:pStyle w:val="Header"/>
            <w:jc w:val="center"/>
          </w:pPr>
        </w:p>
      </w:tc>
      <w:tc>
        <w:tcPr>
          <w:tcW w:w="3120" w:type="dxa"/>
        </w:tcPr>
        <w:p w14:paraId="5EA1609C" w14:textId="44A46540" w:rsidR="245471F2" w:rsidRDefault="245471F2" w:rsidP="245471F2">
          <w:pPr>
            <w:pStyle w:val="Header"/>
            <w:ind w:right="-115"/>
            <w:jc w:val="right"/>
          </w:pPr>
        </w:p>
      </w:tc>
    </w:tr>
  </w:tbl>
  <w:p w14:paraId="23CF0412" w14:textId="361091F8" w:rsidR="245471F2" w:rsidRDefault="245471F2" w:rsidP="24547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FD2F5" w14:textId="77777777" w:rsidR="00CC3522" w:rsidRDefault="00CC3522">
      <w:pPr>
        <w:spacing w:after="0" w:line="240" w:lineRule="auto"/>
      </w:pPr>
      <w:r>
        <w:separator/>
      </w:r>
    </w:p>
  </w:footnote>
  <w:footnote w:type="continuationSeparator" w:id="0">
    <w:p w14:paraId="08902E3F" w14:textId="77777777" w:rsidR="00CC3522" w:rsidRDefault="00CC3522">
      <w:pPr>
        <w:spacing w:after="0" w:line="240" w:lineRule="auto"/>
      </w:pPr>
      <w:r>
        <w:continuationSeparator/>
      </w:r>
    </w:p>
  </w:footnote>
  <w:footnote w:type="continuationNotice" w:id="1">
    <w:p w14:paraId="367A4C8C" w14:textId="77777777" w:rsidR="00CC3522" w:rsidRDefault="00CC35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851EE" w14:textId="77777777" w:rsidR="0028615E" w:rsidRDefault="002F1A9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sz w:val="20"/>
        <w:szCs w:val="20"/>
      </w:rPr>
      <w:drawing>
        <wp:inline distT="0" distB="0" distL="0" distR="0" wp14:anchorId="130563E1" wp14:editId="6D8EF07B">
          <wp:extent cx="847725" cy="692618"/>
          <wp:effectExtent l="0" t="0" r="0" b="0"/>
          <wp:docPr id="11" name="Picture 11" descr="http://www.washington.edu/marketing/files/2012/09/block-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www.washington.edu/marketing/files/2012/09/block-w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2638" cy="7129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04BDF77" w14:textId="77777777" w:rsidR="0028615E" w:rsidRDefault="002F1A9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sz w:val="20"/>
        <w:szCs w:val="20"/>
      </w:rPr>
      <w:drawing>
        <wp:inline distT="0" distB="0" distL="0" distR="0" wp14:anchorId="251A2A2C" wp14:editId="77D09D7E">
          <wp:extent cx="3668428" cy="241719"/>
          <wp:effectExtent l="0" t="0" r="0" b="0"/>
          <wp:docPr id="12" name="Picture 12" descr="http://www.washington.edu/marketing/files/2012/09/UW.Wordmark_ctr_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://www.washington.edu/marketing/files/2012/09/UW.Wordmark_ctr_K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68428" cy="241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62A12BE" w14:textId="1FAC89C2" w:rsidR="00920AB9" w:rsidRDefault="002F1A9B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  <w:r>
      <w:rPr>
        <w:rFonts w:ascii="Encode Sans Condensed" w:eastAsia="Encode Sans Condensed" w:hAnsi="Encode Sans Condensed" w:cs="Encode Sans Condensed"/>
        <w:sz w:val="24"/>
        <w:szCs w:val="24"/>
      </w:rPr>
      <w:t xml:space="preserve">Department of Construction Management </w:t>
    </w:r>
  </w:p>
  <w:p w14:paraId="392DA0AF" w14:textId="77777777" w:rsidR="009C1FA9" w:rsidRDefault="009C1FA9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</w:p>
  <w:p w14:paraId="3050EBFF" w14:textId="510E8B39" w:rsidR="00A40744" w:rsidRDefault="245471F2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  <w:r w:rsidRPr="245471F2">
      <w:rPr>
        <w:rFonts w:ascii="Encode Sans Condensed" w:eastAsia="Encode Sans Condensed" w:hAnsi="Encode Sans Condensed" w:cs="Encode Sans Condensed"/>
        <w:sz w:val="24"/>
        <w:szCs w:val="24"/>
      </w:rPr>
      <w:t xml:space="preserve">Department Meeting </w:t>
    </w:r>
    <w:r w:rsidR="00615711">
      <w:rPr>
        <w:rFonts w:ascii="Encode Sans Condensed" w:eastAsia="Encode Sans Condensed" w:hAnsi="Encode Sans Condensed" w:cs="Encode Sans Condensed"/>
        <w:sz w:val="24"/>
        <w:szCs w:val="24"/>
      </w:rPr>
      <w:t>06</w:t>
    </w:r>
    <w:r w:rsidR="004C0EFC">
      <w:rPr>
        <w:rFonts w:ascii="Encode Sans Condensed" w:eastAsia="Encode Sans Condensed" w:hAnsi="Encode Sans Condensed" w:cs="Encode Sans Condensed"/>
        <w:sz w:val="24"/>
        <w:szCs w:val="24"/>
      </w:rPr>
      <w:t>/</w:t>
    </w:r>
    <w:r w:rsidR="00AE51B9">
      <w:rPr>
        <w:rFonts w:ascii="Encode Sans Condensed" w:eastAsia="Encode Sans Condensed" w:hAnsi="Encode Sans Condensed" w:cs="Encode Sans Condensed"/>
        <w:sz w:val="24"/>
        <w:szCs w:val="24"/>
      </w:rPr>
      <w:t>1</w:t>
    </w:r>
    <w:r w:rsidR="00615711">
      <w:rPr>
        <w:rFonts w:ascii="Encode Sans Condensed" w:eastAsia="Encode Sans Condensed" w:hAnsi="Encode Sans Condensed" w:cs="Encode Sans Condensed"/>
        <w:sz w:val="24"/>
        <w:szCs w:val="24"/>
      </w:rPr>
      <w:t>2</w:t>
    </w:r>
    <w:r w:rsidRPr="245471F2">
      <w:rPr>
        <w:rFonts w:ascii="Encode Sans Condensed" w:eastAsia="Encode Sans Condensed" w:hAnsi="Encode Sans Condensed" w:cs="Encode Sans Condensed"/>
        <w:sz w:val="24"/>
        <w:szCs w:val="24"/>
      </w:rPr>
      <w:t>/202</w:t>
    </w:r>
    <w:r w:rsidR="00207A93">
      <w:rPr>
        <w:rFonts w:ascii="Encode Sans Condensed" w:eastAsia="Encode Sans Condensed" w:hAnsi="Encode Sans Condensed" w:cs="Encode Sans Condensed"/>
        <w:sz w:val="24"/>
        <w:szCs w:val="24"/>
      </w:rPr>
      <w:t>4</w:t>
    </w:r>
    <w:r w:rsidRPr="245471F2">
      <w:rPr>
        <w:rFonts w:ascii="Encode Sans Condensed" w:eastAsia="Encode Sans Condensed" w:hAnsi="Encode Sans Condensed" w:cs="Encode Sans Condensed"/>
        <w:sz w:val="24"/>
        <w:szCs w:val="24"/>
      </w:rPr>
      <w:t>, 12:00 pm - 1:20 pm</w:t>
    </w:r>
  </w:p>
  <w:p w14:paraId="2C1FDD6E" w14:textId="1281FAE8" w:rsidR="006F0B86" w:rsidRDefault="00A40744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  <w:r w:rsidRPr="00A40744">
      <w:rPr>
        <w:rFonts w:ascii="Encode Sans Condensed" w:eastAsia="Encode Sans Condensed" w:hAnsi="Encode Sans Condensed" w:cs="Encode Sans Condensed"/>
        <w:sz w:val="24"/>
        <w:szCs w:val="24"/>
      </w:rPr>
      <w:t>ARCH 110</w:t>
    </w:r>
  </w:p>
  <w:p w14:paraId="1F835E71" w14:textId="77777777" w:rsidR="00593698" w:rsidRDefault="00593698" w:rsidP="002B4E6D">
    <w:pPr>
      <w:spacing w:after="0" w:line="240" w:lineRule="auto"/>
      <w:jc w:val="center"/>
      <w:rPr>
        <w:rFonts w:ascii="Encode Sans Condensed" w:eastAsia="Encode Sans Condensed" w:hAnsi="Encode Sans Condensed" w:cs="Encode Sans Condense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A365D"/>
    <w:multiLevelType w:val="hybridMultilevel"/>
    <w:tmpl w:val="303E245E"/>
    <w:lvl w:ilvl="0" w:tplc="B65460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8EA6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76049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0624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F7438B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74CB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122CF4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7EAB7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BC6699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4E5CAA"/>
    <w:multiLevelType w:val="hybridMultilevel"/>
    <w:tmpl w:val="70E2E68A"/>
    <w:lvl w:ilvl="0" w:tplc="C946FD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2659D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788E91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2EC88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28B07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E9EBB5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2C830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88465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4088A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7010B6"/>
    <w:multiLevelType w:val="hybridMultilevel"/>
    <w:tmpl w:val="95B48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00694"/>
    <w:multiLevelType w:val="hybridMultilevel"/>
    <w:tmpl w:val="0CC8D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6B09C0"/>
    <w:multiLevelType w:val="hybridMultilevel"/>
    <w:tmpl w:val="0B028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85667E"/>
    <w:multiLevelType w:val="hybridMultilevel"/>
    <w:tmpl w:val="75140D5C"/>
    <w:lvl w:ilvl="0" w:tplc="CAB2CAB8">
      <w:start w:val="1"/>
      <w:numFmt w:val="decimal"/>
      <w:lvlText w:val="%1."/>
      <w:lvlJc w:val="left"/>
      <w:pPr>
        <w:ind w:left="720" w:hanging="360"/>
      </w:pPr>
    </w:lvl>
    <w:lvl w:ilvl="1" w:tplc="7C36AF90">
      <w:start w:val="1"/>
      <w:numFmt w:val="decimal"/>
      <w:lvlText w:val="%2."/>
      <w:lvlJc w:val="left"/>
      <w:pPr>
        <w:ind w:left="1440" w:hanging="360"/>
      </w:pPr>
    </w:lvl>
    <w:lvl w:ilvl="2" w:tplc="97367B44">
      <w:start w:val="1"/>
      <w:numFmt w:val="lowerRoman"/>
      <w:lvlText w:val="%3."/>
      <w:lvlJc w:val="right"/>
      <w:pPr>
        <w:ind w:left="2160" w:hanging="180"/>
      </w:pPr>
    </w:lvl>
    <w:lvl w:ilvl="3" w:tplc="8662DDA2">
      <w:start w:val="1"/>
      <w:numFmt w:val="decimal"/>
      <w:lvlText w:val="%4."/>
      <w:lvlJc w:val="left"/>
      <w:pPr>
        <w:ind w:left="2880" w:hanging="360"/>
      </w:pPr>
    </w:lvl>
    <w:lvl w:ilvl="4" w:tplc="4AD678DA">
      <w:start w:val="1"/>
      <w:numFmt w:val="lowerLetter"/>
      <w:lvlText w:val="%5."/>
      <w:lvlJc w:val="left"/>
      <w:pPr>
        <w:ind w:left="3600" w:hanging="360"/>
      </w:pPr>
    </w:lvl>
    <w:lvl w:ilvl="5" w:tplc="A02C2772">
      <w:start w:val="1"/>
      <w:numFmt w:val="lowerRoman"/>
      <w:lvlText w:val="%6."/>
      <w:lvlJc w:val="right"/>
      <w:pPr>
        <w:ind w:left="4320" w:hanging="180"/>
      </w:pPr>
    </w:lvl>
    <w:lvl w:ilvl="6" w:tplc="94CCF972">
      <w:start w:val="1"/>
      <w:numFmt w:val="decimal"/>
      <w:lvlText w:val="%7."/>
      <w:lvlJc w:val="left"/>
      <w:pPr>
        <w:ind w:left="5040" w:hanging="360"/>
      </w:pPr>
    </w:lvl>
    <w:lvl w:ilvl="7" w:tplc="392A5F30">
      <w:start w:val="1"/>
      <w:numFmt w:val="lowerLetter"/>
      <w:lvlText w:val="%8."/>
      <w:lvlJc w:val="left"/>
      <w:pPr>
        <w:ind w:left="5760" w:hanging="360"/>
      </w:pPr>
    </w:lvl>
    <w:lvl w:ilvl="8" w:tplc="4C4C517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14875"/>
    <w:multiLevelType w:val="hybridMultilevel"/>
    <w:tmpl w:val="0512D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311022">
    <w:abstractNumId w:val="5"/>
  </w:num>
  <w:num w:numId="2" w16cid:durableId="174269362">
    <w:abstractNumId w:val="1"/>
  </w:num>
  <w:num w:numId="3" w16cid:durableId="1147935949">
    <w:abstractNumId w:val="0"/>
  </w:num>
  <w:num w:numId="4" w16cid:durableId="1865826207">
    <w:abstractNumId w:val="2"/>
  </w:num>
  <w:num w:numId="5" w16cid:durableId="1125194206">
    <w:abstractNumId w:val="4"/>
  </w:num>
  <w:num w:numId="6" w16cid:durableId="1389450392">
    <w:abstractNumId w:val="3"/>
  </w:num>
  <w:num w:numId="7" w16cid:durableId="1231579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5E"/>
    <w:rsid w:val="000108F8"/>
    <w:rsid w:val="00016F66"/>
    <w:rsid w:val="00023244"/>
    <w:rsid w:val="00045431"/>
    <w:rsid w:val="000468DC"/>
    <w:rsid w:val="000505F1"/>
    <w:rsid w:val="000524AF"/>
    <w:rsid w:val="0005779F"/>
    <w:rsid w:val="00072C1D"/>
    <w:rsid w:val="000A0B42"/>
    <w:rsid w:val="000A52D5"/>
    <w:rsid w:val="000B2C39"/>
    <w:rsid w:val="000B73B5"/>
    <w:rsid w:val="000C45C3"/>
    <w:rsid w:val="000E10F9"/>
    <w:rsid w:val="000E2E6E"/>
    <w:rsid w:val="000E6166"/>
    <w:rsid w:val="000F0F1C"/>
    <w:rsid w:val="000F50CF"/>
    <w:rsid w:val="00103FD3"/>
    <w:rsid w:val="001140E4"/>
    <w:rsid w:val="0012106B"/>
    <w:rsid w:val="001270B2"/>
    <w:rsid w:val="00130766"/>
    <w:rsid w:val="001473B5"/>
    <w:rsid w:val="00152E7E"/>
    <w:rsid w:val="001569F2"/>
    <w:rsid w:val="0016419D"/>
    <w:rsid w:val="0018722A"/>
    <w:rsid w:val="00192EB2"/>
    <w:rsid w:val="00196383"/>
    <w:rsid w:val="001A6F39"/>
    <w:rsid w:val="001A7E44"/>
    <w:rsid w:val="001B587F"/>
    <w:rsid w:val="001D5347"/>
    <w:rsid w:val="001D60C2"/>
    <w:rsid w:val="001E26B1"/>
    <w:rsid w:val="001F3EF4"/>
    <w:rsid w:val="001F6227"/>
    <w:rsid w:val="00206FD4"/>
    <w:rsid w:val="00207A93"/>
    <w:rsid w:val="00223335"/>
    <w:rsid w:val="00224154"/>
    <w:rsid w:val="002335A3"/>
    <w:rsid w:val="00233F89"/>
    <w:rsid w:val="00241F74"/>
    <w:rsid w:val="00280191"/>
    <w:rsid w:val="0028615E"/>
    <w:rsid w:val="002A08EA"/>
    <w:rsid w:val="002A2466"/>
    <w:rsid w:val="002B4E6D"/>
    <w:rsid w:val="002B71EA"/>
    <w:rsid w:val="002C7838"/>
    <w:rsid w:val="002D07BE"/>
    <w:rsid w:val="002E7E75"/>
    <w:rsid w:val="002F1A9B"/>
    <w:rsid w:val="002F43B4"/>
    <w:rsid w:val="002F6651"/>
    <w:rsid w:val="00316E4F"/>
    <w:rsid w:val="00323283"/>
    <w:rsid w:val="00324911"/>
    <w:rsid w:val="00340B8A"/>
    <w:rsid w:val="00353D27"/>
    <w:rsid w:val="00353F70"/>
    <w:rsid w:val="00360596"/>
    <w:rsid w:val="00373BBB"/>
    <w:rsid w:val="00374755"/>
    <w:rsid w:val="00380406"/>
    <w:rsid w:val="00387476"/>
    <w:rsid w:val="00393162"/>
    <w:rsid w:val="003B07AB"/>
    <w:rsid w:val="003C2AE7"/>
    <w:rsid w:val="003C5ECF"/>
    <w:rsid w:val="003C75E2"/>
    <w:rsid w:val="003F38F1"/>
    <w:rsid w:val="0040265B"/>
    <w:rsid w:val="00411629"/>
    <w:rsid w:val="00415CAD"/>
    <w:rsid w:val="00416A05"/>
    <w:rsid w:val="004301A5"/>
    <w:rsid w:val="00437F6D"/>
    <w:rsid w:val="0045668B"/>
    <w:rsid w:val="004643AB"/>
    <w:rsid w:val="00475219"/>
    <w:rsid w:val="00482765"/>
    <w:rsid w:val="0049522A"/>
    <w:rsid w:val="004B37E8"/>
    <w:rsid w:val="004B6AB3"/>
    <w:rsid w:val="004C0EFC"/>
    <w:rsid w:val="004C10E9"/>
    <w:rsid w:val="004C5E1E"/>
    <w:rsid w:val="004D15E1"/>
    <w:rsid w:val="004D2A8B"/>
    <w:rsid w:val="004E123E"/>
    <w:rsid w:val="004F2CF5"/>
    <w:rsid w:val="004F44D8"/>
    <w:rsid w:val="005013FD"/>
    <w:rsid w:val="005148C5"/>
    <w:rsid w:val="00514F1F"/>
    <w:rsid w:val="00531EBB"/>
    <w:rsid w:val="00532671"/>
    <w:rsid w:val="00534D72"/>
    <w:rsid w:val="00535F9E"/>
    <w:rsid w:val="00535FA7"/>
    <w:rsid w:val="00546E6E"/>
    <w:rsid w:val="00557BD3"/>
    <w:rsid w:val="005675B5"/>
    <w:rsid w:val="00573CFE"/>
    <w:rsid w:val="00585931"/>
    <w:rsid w:val="00591B3F"/>
    <w:rsid w:val="00591F27"/>
    <w:rsid w:val="00593698"/>
    <w:rsid w:val="005A2A69"/>
    <w:rsid w:val="005A6E9A"/>
    <w:rsid w:val="005A71B9"/>
    <w:rsid w:val="005B2384"/>
    <w:rsid w:val="005B2815"/>
    <w:rsid w:val="005B5BEF"/>
    <w:rsid w:val="005C706E"/>
    <w:rsid w:val="005D064A"/>
    <w:rsid w:val="005D5FF4"/>
    <w:rsid w:val="005F413F"/>
    <w:rsid w:val="005F7B3E"/>
    <w:rsid w:val="0061265C"/>
    <w:rsid w:val="00612F3E"/>
    <w:rsid w:val="00615711"/>
    <w:rsid w:val="00627A0A"/>
    <w:rsid w:val="006321D2"/>
    <w:rsid w:val="0064341E"/>
    <w:rsid w:val="006614D3"/>
    <w:rsid w:val="00667991"/>
    <w:rsid w:val="00672FC5"/>
    <w:rsid w:val="00680EA7"/>
    <w:rsid w:val="0068228F"/>
    <w:rsid w:val="00690554"/>
    <w:rsid w:val="006B3AA9"/>
    <w:rsid w:val="006B4B95"/>
    <w:rsid w:val="006C2239"/>
    <w:rsid w:val="006C66CE"/>
    <w:rsid w:val="006D2619"/>
    <w:rsid w:val="006E7AB0"/>
    <w:rsid w:val="006E7C66"/>
    <w:rsid w:val="006F0B86"/>
    <w:rsid w:val="006F0F35"/>
    <w:rsid w:val="00755615"/>
    <w:rsid w:val="00771A50"/>
    <w:rsid w:val="00774DEE"/>
    <w:rsid w:val="00780B8F"/>
    <w:rsid w:val="00782AEE"/>
    <w:rsid w:val="007C2F2B"/>
    <w:rsid w:val="007C5859"/>
    <w:rsid w:val="007C764F"/>
    <w:rsid w:val="007D273A"/>
    <w:rsid w:val="007F4C10"/>
    <w:rsid w:val="00801DC5"/>
    <w:rsid w:val="00804E9D"/>
    <w:rsid w:val="00805701"/>
    <w:rsid w:val="0080696D"/>
    <w:rsid w:val="00811D36"/>
    <w:rsid w:val="00834A54"/>
    <w:rsid w:val="00836CD9"/>
    <w:rsid w:val="0084101A"/>
    <w:rsid w:val="0087516E"/>
    <w:rsid w:val="008A49F7"/>
    <w:rsid w:val="008B67A8"/>
    <w:rsid w:val="00920AB9"/>
    <w:rsid w:val="00931221"/>
    <w:rsid w:val="00945CD1"/>
    <w:rsid w:val="009558E0"/>
    <w:rsid w:val="00977784"/>
    <w:rsid w:val="0098263A"/>
    <w:rsid w:val="00996892"/>
    <w:rsid w:val="00997461"/>
    <w:rsid w:val="009A1C26"/>
    <w:rsid w:val="009B69B4"/>
    <w:rsid w:val="009C13A0"/>
    <w:rsid w:val="009C1FA9"/>
    <w:rsid w:val="009F3533"/>
    <w:rsid w:val="009F68EE"/>
    <w:rsid w:val="00A03619"/>
    <w:rsid w:val="00A06F4E"/>
    <w:rsid w:val="00A123F0"/>
    <w:rsid w:val="00A14D78"/>
    <w:rsid w:val="00A264DC"/>
    <w:rsid w:val="00A40744"/>
    <w:rsid w:val="00A52D64"/>
    <w:rsid w:val="00A677A3"/>
    <w:rsid w:val="00A8338C"/>
    <w:rsid w:val="00A971FF"/>
    <w:rsid w:val="00A97CCC"/>
    <w:rsid w:val="00AA2647"/>
    <w:rsid w:val="00AA758F"/>
    <w:rsid w:val="00AE2AF8"/>
    <w:rsid w:val="00AE51B9"/>
    <w:rsid w:val="00B0589F"/>
    <w:rsid w:val="00B278FD"/>
    <w:rsid w:val="00B41CF2"/>
    <w:rsid w:val="00B470E7"/>
    <w:rsid w:val="00B66AFD"/>
    <w:rsid w:val="00B73AC4"/>
    <w:rsid w:val="00B74ADA"/>
    <w:rsid w:val="00B76688"/>
    <w:rsid w:val="00B934C8"/>
    <w:rsid w:val="00B95897"/>
    <w:rsid w:val="00BD3E45"/>
    <w:rsid w:val="00BE725F"/>
    <w:rsid w:val="00BE7952"/>
    <w:rsid w:val="00C00D79"/>
    <w:rsid w:val="00C2307D"/>
    <w:rsid w:val="00C311D9"/>
    <w:rsid w:val="00C37CED"/>
    <w:rsid w:val="00C44770"/>
    <w:rsid w:val="00C44A39"/>
    <w:rsid w:val="00C46701"/>
    <w:rsid w:val="00C5081C"/>
    <w:rsid w:val="00C74FCE"/>
    <w:rsid w:val="00C87B20"/>
    <w:rsid w:val="00CB032B"/>
    <w:rsid w:val="00CC2DEC"/>
    <w:rsid w:val="00CC3522"/>
    <w:rsid w:val="00CD4E7F"/>
    <w:rsid w:val="00CD6E70"/>
    <w:rsid w:val="00CE48D4"/>
    <w:rsid w:val="00CF38EB"/>
    <w:rsid w:val="00CF4BD5"/>
    <w:rsid w:val="00D07178"/>
    <w:rsid w:val="00D13841"/>
    <w:rsid w:val="00D15E19"/>
    <w:rsid w:val="00D22535"/>
    <w:rsid w:val="00D232C8"/>
    <w:rsid w:val="00D475E3"/>
    <w:rsid w:val="00D62DE0"/>
    <w:rsid w:val="00D71886"/>
    <w:rsid w:val="00D77E80"/>
    <w:rsid w:val="00D844FD"/>
    <w:rsid w:val="00D86059"/>
    <w:rsid w:val="00D90FAF"/>
    <w:rsid w:val="00DA075F"/>
    <w:rsid w:val="00DB4F24"/>
    <w:rsid w:val="00DE0AD0"/>
    <w:rsid w:val="00DE228E"/>
    <w:rsid w:val="00DE76C2"/>
    <w:rsid w:val="00DF4C9A"/>
    <w:rsid w:val="00DF6479"/>
    <w:rsid w:val="00E07B72"/>
    <w:rsid w:val="00E17D6C"/>
    <w:rsid w:val="00E27CEC"/>
    <w:rsid w:val="00E4314F"/>
    <w:rsid w:val="00E8079C"/>
    <w:rsid w:val="00E83904"/>
    <w:rsid w:val="00E95DE5"/>
    <w:rsid w:val="00E973D2"/>
    <w:rsid w:val="00EA733C"/>
    <w:rsid w:val="00EB53B8"/>
    <w:rsid w:val="00ED6AA1"/>
    <w:rsid w:val="00EF2FB8"/>
    <w:rsid w:val="00F012D5"/>
    <w:rsid w:val="00F22591"/>
    <w:rsid w:val="00F26A22"/>
    <w:rsid w:val="00F34A32"/>
    <w:rsid w:val="00F37604"/>
    <w:rsid w:val="00F42E80"/>
    <w:rsid w:val="00F439DC"/>
    <w:rsid w:val="00F4510A"/>
    <w:rsid w:val="00F5664B"/>
    <w:rsid w:val="00F63260"/>
    <w:rsid w:val="00F63C0D"/>
    <w:rsid w:val="00F73D64"/>
    <w:rsid w:val="00F75FD4"/>
    <w:rsid w:val="00F91B2E"/>
    <w:rsid w:val="00FA52EF"/>
    <w:rsid w:val="00FC3625"/>
    <w:rsid w:val="00FE0AD3"/>
    <w:rsid w:val="00FF5C77"/>
    <w:rsid w:val="0357DC6E"/>
    <w:rsid w:val="05E11B65"/>
    <w:rsid w:val="06911659"/>
    <w:rsid w:val="0AB0FA39"/>
    <w:rsid w:val="0ABF8941"/>
    <w:rsid w:val="0AFF9E85"/>
    <w:rsid w:val="0D0FF370"/>
    <w:rsid w:val="0EE95AA0"/>
    <w:rsid w:val="0EECB027"/>
    <w:rsid w:val="11B456E7"/>
    <w:rsid w:val="136C0BD3"/>
    <w:rsid w:val="14199F69"/>
    <w:rsid w:val="15FF2CB5"/>
    <w:rsid w:val="179ACA0D"/>
    <w:rsid w:val="1BC4080C"/>
    <w:rsid w:val="1C93936B"/>
    <w:rsid w:val="21B79862"/>
    <w:rsid w:val="245471F2"/>
    <w:rsid w:val="2581F583"/>
    <w:rsid w:val="265364B8"/>
    <w:rsid w:val="26F23406"/>
    <w:rsid w:val="27BBB6E0"/>
    <w:rsid w:val="28F1F97F"/>
    <w:rsid w:val="2966643F"/>
    <w:rsid w:val="2B799F4D"/>
    <w:rsid w:val="2C299A41"/>
    <w:rsid w:val="2C33A59A"/>
    <w:rsid w:val="2DB02468"/>
    <w:rsid w:val="2EB1400F"/>
    <w:rsid w:val="304D1070"/>
    <w:rsid w:val="32329DBC"/>
    <w:rsid w:val="3371E81D"/>
    <w:rsid w:val="35286F19"/>
    <w:rsid w:val="369A0EBB"/>
    <w:rsid w:val="38A21211"/>
    <w:rsid w:val="3B11EFC3"/>
    <w:rsid w:val="3BC057A5"/>
    <w:rsid w:val="3BE1A37B"/>
    <w:rsid w:val="3D275F2C"/>
    <w:rsid w:val="3F030AD1"/>
    <w:rsid w:val="3FBB26CC"/>
    <w:rsid w:val="40BE15C9"/>
    <w:rsid w:val="41AA01C5"/>
    <w:rsid w:val="469ECD7F"/>
    <w:rsid w:val="46C13AE7"/>
    <w:rsid w:val="47A8D8E7"/>
    <w:rsid w:val="4D0A2298"/>
    <w:rsid w:val="50FD732D"/>
    <w:rsid w:val="536489F1"/>
    <w:rsid w:val="56828BC1"/>
    <w:rsid w:val="59CBA54E"/>
    <w:rsid w:val="5C856A6A"/>
    <w:rsid w:val="5D7B811C"/>
    <w:rsid w:val="5D9FFDCD"/>
    <w:rsid w:val="5F33B982"/>
    <w:rsid w:val="6031B6B9"/>
    <w:rsid w:val="60A7AFC1"/>
    <w:rsid w:val="60AF0856"/>
    <w:rsid w:val="62F4ABEE"/>
    <w:rsid w:val="647740DD"/>
    <w:rsid w:val="65F07237"/>
    <w:rsid w:val="681726B5"/>
    <w:rsid w:val="683F21FF"/>
    <w:rsid w:val="69B642A8"/>
    <w:rsid w:val="6EB65ABE"/>
    <w:rsid w:val="6F4449E5"/>
    <w:rsid w:val="72D7731C"/>
    <w:rsid w:val="73DE7A81"/>
    <w:rsid w:val="74A11C30"/>
    <w:rsid w:val="750C4282"/>
    <w:rsid w:val="778B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EA411F"/>
  <w15:docId w15:val="{F3042AE8-8ECD-4930-A8B6-ED3CF31B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2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A38"/>
  </w:style>
  <w:style w:type="paragraph" w:styleId="Footer">
    <w:name w:val="footer"/>
    <w:basedOn w:val="Normal"/>
    <w:link w:val="FooterChar"/>
    <w:uiPriority w:val="99"/>
    <w:unhideWhenUsed/>
    <w:rsid w:val="00D2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A38"/>
  </w:style>
  <w:style w:type="table" w:styleId="TableGrid">
    <w:name w:val="Table Grid"/>
    <w:basedOn w:val="TableNormal"/>
    <w:uiPriority w:val="39"/>
    <w:rsid w:val="00D23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2EA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42240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22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22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224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4224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3DA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2D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7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2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2D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393F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B4E6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36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101374835F84888675011AE2D7F3A" ma:contentTypeVersion="18" ma:contentTypeDescription="Create a new document." ma:contentTypeScope="" ma:versionID="fd71bd40c3f951f1237b4f3fc7ff7268">
  <xsd:schema xmlns:xsd="http://www.w3.org/2001/XMLSchema" xmlns:xs="http://www.w3.org/2001/XMLSchema" xmlns:p="http://schemas.microsoft.com/office/2006/metadata/properties" xmlns:ns2="18ce6a50-2334-47f8-9026-9f78a880dee2" xmlns:ns3="36b77e33-547b-4005-bae1-268b0cd99aba" xmlns:ns4="ab06a5aa-8e31-4bdb-9b13-38c58a92ec8a" targetNamespace="http://schemas.microsoft.com/office/2006/metadata/properties" ma:root="true" ma:fieldsID="c0d975ad44ad710407df73eb9bbd1ffe" ns2:_="" ns3:_="" ns4:_="">
    <xsd:import namespace="18ce6a50-2334-47f8-9026-9f78a880dee2"/>
    <xsd:import namespace="36b77e33-547b-4005-bae1-268b0cd99aba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e6a50-2334-47f8-9026-9f78a880d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77e33-547b-4005-bae1-268b0cd99a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e44e5de-fc72-4587-b9a6-b543484aaa32}" ma:internalName="TaxCatchAll" ma:showField="CatchAllData" ma:web="36b77e33-547b-4005-bae1-268b0cd99a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n5k4WBuvkID4hdmIpS7Q+gNKLg==">AMUW2mWgINty9IbAZSypdrwlyyNKMjCRfL1QIKnYcNnJfabJptNK47EdlQjH7wzl5In7N5uPxMDQedGKUobf9RpQFmFpknPBBREXlqO7PQgyLkve5IXCd6VvstK4wemWAL/H7Y37W+2Y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b77e33-547b-4005-bae1-268b0cd99aba">
      <UserInfo>
        <DisplayName>Giovanni C. Migliaccio</DisplayName>
        <AccountId>12</AccountId>
        <AccountType/>
      </UserInfo>
      <UserInfo>
        <DisplayName>Andrew Bedell</DisplayName>
        <AccountId>21</AccountId>
        <AccountType/>
      </UserInfo>
      <UserInfo>
        <DisplayName>Rachel A. Faber Machacha</DisplayName>
        <AccountId>13</AccountId>
        <AccountType/>
      </UserInfo>
    </SharedWithUsers>
    <TaxCatchAll xmlns="ab06a5aa-8e31-4bdb-9b13-38c58a92ec8a" xsi:nil="true"/>
    <lcf76f155ced4ddcb4097134ff3c332f xmlns="18ce6a50-2334-47f8-9026-9f78a880dee2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C7E874-9186-4929-AC3D-7127D84ED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e6a50-2334-47f8-9026-9f78a880dee2"/>
    <ds:schemaRef ds:uri="36b77e33-547b-4005-bae1-268b0cd99aba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277C27-52C1-4AEA-8D50-9CE93FA065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EDBB4A5-5EE5-4038-980C-6EB2E69E5C7F}">
  <ds:schemaRefs>
    <ds:schemaRef ds:uri="http://schemas.microsoft.com/office/2006/metadata/properties"/>
    <ds:schemaRef ds:uri="http://schemas.microsoft.com/office/infopath/2007/PartnerControls"/>
    <ds:schemaRef ds:uri="36b77e33-547b-4005-bae1-268b0cd99aba"/>
    <ds:schemaRef ds:uri="ab06a5aa-8e31-4bdb-9b13-38c58a92ec8a"/>
    <ds:schemaRef ds:uri="18ce6a50-2334-47f8-9026-9f78a880dee2"/>
  </ds:schemaRefs>
</ds:datastoreItem>
</file>

<file path=customXml/itemProps5.xml><?xml version="1.0" encoding="utf-8"?>
<ds:datastoreItem xmlns:ds="http://schemas.openxmlformats.org/officeDocument/2006/customXml" ds:itemID="{3ED40FB5-338A-42EF-A56F-CB51F591FB0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74</Words>
  <Characters>522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Migliaccio</dc:creator>
  <cp:keywords/>
  <cp:lastModifiedBy>Ashely Perkins</cp:lastModifiedBy>
  <cp:revision>23</cp:revision>
  <dcterms:created xsi:type="dcterms:W3CDTF">2024-06-05T15:32:00Z</dcterms:created>
  <dcterms:modified xsi:type="dcterms:W3CDTF">2024-06-11T17:02:00Z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0x010100AA5101374835F84888675011AE2D7F3A</vt:lpwstr>
  </property>
  <property fmtid="{D5CDD505-2E9C-101B-9397-08002B2CF9AE}" pid="3" name="MediaServiceImageTags">
    <vt:lpwstr/>
  </property>
  <property fmtid="{D5CDD505-2E9C-101B-9397-08002B2CF9AE}" pid="4" name="GrammarlyDocumentId">
    <vt:lpwstr>63d89c46083ecca6807b80eea4577adfb9f2a6e3550e4267b74a6fff4bcca404</vt:lpwstr>
  </property>
</Properties>
</file>